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2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报名登记表</w:t>
      </w:r>
    </w:p>
    <w:p w14:paraId="11625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9366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75"/>
        <w:gridCol w:w="993"/>
        <w:gridCol w:w="1134"/>
        <w:gridCol w:w="1275"/>
        <w:gridCol w:w="1560"/>
        <w:gridCol w:w="1842"/>
      </w:tblGrid>
      <w:tr w14:paraId="02E2D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13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FE14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B0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E3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5C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6BE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9A9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（相片）</w:t>
            </w:r>
          </w:p>
        </w:tc>
      </w:tr>
      <w:tr w14:paraId="2E9A5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0B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880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4B5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2C6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F4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53B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3F8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94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77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055134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02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44_7"/>
            <w:bookmarkEnd w:id="6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B0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2B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34_8"/>
            <w:bookmarkEnd w:id="7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65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3E29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4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A3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78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05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700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1E874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750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9" w:name="A0215_17"/>
            <w:bookmarkEnd w:id="9"/>
          </w:p>
        </w:tc>
      </w:tr>
      <w:tr w14:paraId="3C1B0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D7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兴趣</w:t>
            </w:r>
          </w:p>
          <w:p w14:paraId="421EEDF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爱好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35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8"/>
            <w:bookmarkEnd w:id="10"/>
          </w:p>
        </w:tc>
      </w:tr>
      <w:tr w14:paraId="3380F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3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9A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18F1707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6F6DDE5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2211605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2CC69AD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0518323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7BDCD6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452B5F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35BBF11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E1930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00"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A1701_20"/>
            <w:bookmarkEnd w:id="11"/>
          </w:p>
        </w:tc>
      </w:tr>
      <w:tr w14:paraId="43400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67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FA783D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7151AE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00"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30E8C2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22907"/>
    <w:rsid w:val="2872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2026-01-07T10:54:00Z</dcterms:created>
  <dc:creator>Vicle</dc:creator>
  <cp:lastModifiedBy>Vicle</cp:lastModifiedBy>
  <dcterms:modified xsi:type="dcterms:W3CDTF">2026-01-07T10:54:10Z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44E12FBAE8A24AD48558328420EA14B1_11</vt:lpwstr>
  </property>
  <property fmtid="{D5CDD505-2E9C-101B-9397-08002B2CF9AE}" pid="4" name="KSOTemplateDocerSaveRecord">
    <vt:lpwstr>eyJoZGlkIjoiNzYwODExOTczNGFhZGVkM2VmNGY3Y2Y2YTRkZDUzMWIiLCJ1c2VySWQiOiI0OTY2NDgxMTAifQ==</vt:lpwstr>
  </property>
</Properties>
</file>